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DFB5" w14:textId="77777777" w:rsidR="00590B3A" w:rsidRDefault="00590B3A" w:rsidP="00590B3A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0EF65A4" wp14:editId="4B1AF1E9">
            <wp:extent cx="809625" cy="704850"/>
            <wp:effectExtent l="0" t="0" r="9525" b="0"/>
            <wp:docPr id="852330420" name="Picture 1" descr="A yellow coin with a person and a palm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30420" name="Picture 1" descr="A yellow coin with a person and a palm tr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B0C2D" w14:textId="77777777" w:rsidR="00590B3A" w:rsidRPr="00D829FE" w:rsidRDefault="00590B3A" w:rsidP="00D829FE">
      <w:pPr>
        <w:pStyle w:val="NoSpacing"/>
        <w:jc w:val="center"/>
        <w:rPr>
          <w:b/>
          <w:bCs/>
        </w:rPr>
      </w:pPr>
    </w:p>
    <w:p w14:paraId="449F0A11" w14:textId="413BC68F" w:rsidR="00590B3A" w:rsidRPr="00A74704" w:rsidRDefault="00590B3A" w:rsidP="00D829FE">
      <w:pPr>
        <w:pStyle w:val="NoSpacing"/>
        <w:jc w:val="center"/>
        <w:rPr>
          <w:b/>
          <w:bCs/>
          <w:lang w:val="el-GR"/>
        </w:rPr>
      </w:pPr>
      <w:r w:rsidRPr="00A74704">
        <w:rPr>
          <w:b/>
          <w:bCs/>
          <w:lang w:val="el-GR"/>
        </w:rPr>
        <w:t>ΕΝΤΥΠΟ ΣΥΜΜΕΤΟΧΗΣ</w:t>
      </w:r>
    </w:p>
    <w:p w14:paraId="2452016C" w14:textId="207BB7CA" w:rsidR="00590B3A" w:rsidRPr="00A74704" w:rsidRDefault="00590B3A" w:rsidP="00D829FE">
      <w:pPr>
        <w:pStyle w:val="NoSpacing"/>
        <w:jc w:val="center"/>
        <w:rPr>
          <w:b/>
          <w:bCs/>
          <w:lang w:val="el-GR"/>
        </w:rPr>
      </w:pPr>
      <w:r w:rsidRPr="00A74704">
        <w:rPr>
          <w:b/>
          <w:bCs/>
          <w:lang w:val="el-GR"/>
        </w:rPr>
        <w:t>ΓΙΑ ΤΗ ΧΡΙΣΤΟΥΓΕΝΝΙΑΤΙΚΗ ΑΓΟΡΑ</w:t>
      </w:r>
    </w:p>
    <w:p w14:paraId="26D2A61A" w14:textId="58948E95" w:rsidR="00EC445D" w:rsidRPr="00D829FE" w:rsidRDefault="00F10AF2" w:rsidP="00D829FE">
      <w:pPr>
        <w:pStyle w:val="NoSpacing"/>
        <w:jc w:val="center"/>
        <w:rPr>
          <w:b/>
          <w:bCs/>
          <w:lang w:val="el-GR"/>
        </w:rPr>
      </w:pPr>
      <w:r w:rsidRPr="00D829FE">
        <w:rPr>
          <w:b/>
          <w:bCs/>
          <w:lang w:val="el-GR"/>
        </w:rPr>
        <w:t>6</w:t>
      </w:r>
      <w:r w:rsidR="00590B3A" w:rsidRPr="00D829FE">
        <w:rPr>
          <w:b/>
          <w:bCs/>
          <w:lang w:val="el-GR"/>
        </w:rPr>
        <w:t xml:space="preserve"> ΔΕΚΕΜΒΡΙΟΥ 202</w:t>
      </w:r>
      <w:r w:rsidRPr="00D829FE">
        <w:rPr>
          <w:b/>
          <w:bCs/>
          <w:lang w:val="el-GR"/>
        </w:rPr>
        <w:t>5</w:t>
      </w:r>
      <w:r w:rsidR="00D829FE">
        <w:rPr>
          <w:b/>
          <w:bCs/>
          <w:lang w:val="el-GR"/>
        </w:rPr>
        <w:t xml:space="preserve">- ΠΛΑΤΕΙΑ ΑΓΝΟΟΥΜΕΝΩΝ </w:t>
      </w:r>
    </w:p>
    <w:p w14:paraId="1816F152" w14:textId="05A46493" w:rsidR="00382260" w:rsidRPr="00D829FE" w:rsidRDefault="00382260" w:rsidP="00D829FE">
      <w:pPr>
        <w:pStyle w:val="NoSpacing"/>
        <w:jc w:val="center"/>
        <w:rPr>
          <w:b/>
          <w:bCs/>
          <w:u w:val="single"/>
          <w:lang w:val="el-GR"/>
        </w:rPr>
      </w:pPr>
      <w:r w:rsidRPr="00D829FE">
        <w:rPr>
          <w:b/>
          <w:bCs/>
          <w:lang w:val="el-GR"/>
        </w:rPr>
        <w:t>ΔΗΜΟΤΙΚΟ ΔΙΑΜΕΡΙΣΜΑ ΛΙΒΑΔΙΩΝ</w:t>
      </w:r>
    </w:p>
    <w:p w14:paraId="0FA2DD0F" w14:textId="77777777" w:rsidR="00D829FE" w:rsidRPr="00D829FE" w:rsidRDefault="00D829FE" w:rsidP="00D829FE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829FE">
        <w:rPr>
          <w:rFonts w:asciiTheme="minorHAnsi" w:hAnsiTheme="minorHAnsi" w:cstheme="minorHAnsi"/>
          <w:sz w:val="22"/>
          <w:szCs w:val="22"/>
          <w:lang w:val="el-GR"/>
        </w:rPr>
        <w:t xml:space="preserve">Ο Δήμος Λάρνακας, Δημοτικό Διαμέρισμα Λιβαδιών, ενημερώνει το κοινό ότι, στο πλαίσιο των Χριστουγεννιάτικων εκδηλώσεων 2025, προγραμματίζει και φέτος τη λειτουργία </w:t>
      </w:r>
      <w:r w:rsidRPr="00D829FE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  <w:lang w:val="el-GR"/>
        </w:rPr>
        <w:t>Χριστουγεννιάτικης Αγοράς</w:t>
      </w:r>
      <w:r w:rsidRPr="00D829FE">
        <w:rPr>
          <w:rFonts w:asciiTheme="minorHAnsi" w:hAnsiTheme="minorHAnsi" w:cstheme="minorHAnsi"/>
          <w:sz w:val="22"/>
          <w:szCs w:val="22"/>
          <w:lang w:val="el-GR"/>
        </w:rPr>
        <w:t xml:space="preserve"> το </w:t>
      </w:r>
      <w:r w:rsidRPr="00D829FE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  <w:lang w:val="el-GR"/>
        </w:rPr>
        <w:t>Σάββατο, 6 Δεκεμβρίου 2025</w:t>
      </w:r>
      <w:r w:rsidRPr="00D829FE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760732A2" w14:textId="2FEC3203" w:rsidR="00D829FE" w:rsidRPr="00D829FE" w:rsidRDefault="00D829FE" w:rsidP="00D829FE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829FE">
        <w:rPr>
          <w:rFonts w:asciiTheme="minorHAnsi" w:hAnsiTheme="minorHAnsi" w:cstheme="minorHAnsi"/>
          <w:sz w:val="22"/>
          <w:szCs w:val="22"/>
          <w:lang w:val="el-GR"/>
        </w:rPr>
        <w:t xml:space="preserve">Όσοι επιθυμούν να συμμετάσχουν με ενοικίαση χώρου στη Χριστουγεννιάτικη Αγορά, καλούνται να </w:t>
      </w:r>
      <w:r w:rsidRPr="00D829FE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  <w:lang w:val="el-GR"/>
        </w:rPr>
        <w:t>συμπληρώσουν έντυπο συμμετοχής</w:t>
      </w:r>
      <w:r w:rsidRPr="00D829FE">
        <w:rPr>
          <w:rFonts w:asciiTheme="minorHAnsi" w:hAnsiTheme="minorHAnsi" w:cstheme="minorHAnsi"/>
          <w:sz w:val="22"/>
          <w:szCs w:val="22"/>
          <w:lang w:val="el-GR"/>
        </w:rPr>
        <w:t xml:space="preserve"> μέχρι τη </w:t>
      </w:r>
      <w:r w:rsidRPr="00D829FE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  <w:lang w:val="el-GR"/>
        </w:rPr>
        <w:t>Δευτέρα, 24 Νοεμβρίου 2025</w:t>
      </w:r>
      <w:r w:rsidRPr="00D829FE">
        <w:rPr>
          <w:rFonts w:asciiTheme="minorHAnsi" w:hAnsiTheme="minorHAnsi" w:cstheme="minorHAnsi"/>
          <w:sz w:val="22"/>
          <w:szCs w:val="22"/>
          <w:lang w:val="el-GR"/>
        </w:rPr>
        <w:t xml:space="preserve"> και να </w:t>
      </w:r>
      <w:r w:rsidRPr="00D829FE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  <w:lang w:val="el-GR"/>
        </w:rPr>
        <w:t>προπληρώσουν</w:t>
      </w:r>
      <w:r w:rsidRPr="00D829FE">
        <w:rPr>
          <w:rFonts w:asciiTheme="minorHAnsi" w:hAnsiTheme="minorHAnsi" w:cstheme="minorHAnsi"/>
          <w:sz w:val="22"/>
          <w:szCs w:val="22"/>
          <w:lang w:val="el-GR"/>
        </w:rPr>
        <w:t xml:space="preserve"> το αντίστοιχο ποσό στο Ταμείο του Δημοτικού Διαμερίσματος Λιβαδιών:</w:t>
      </w:r>
    </w:p>
    <w:p w14:paraId="0D2E54CF" w14:textId="77777777" w:rsidR="00D829FE" w:rsidRPr="00D829FE" w:rsidRDefault="00D829FE" w:rsidP="00D829FE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829FE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25 ευρώ</w:t>
      </w:r>
      <w:r w:rsidRPr="00D829FE">
        <w:rPr>
          <w:rFonts w:asciiTheme="minorHAnsi" w:hAnsiTheme="minorHAnsi" w:cstheme="minorHAnsi"/>
          <w:sz w:val="22"/>
          <w:szCs w:val="22"/>
        </w:rPr>
        <w:t xml:space="preserve"> για ένα τραπέζι</w:t>
      </w:r>
    </w:p>
    <w:p w14:paraId="457848AA" w14:textId="77777777" w:rsidR="00D829FE" w:rsidRPr="00D829FE" w:rsidRDefault="00D829FE" w:rsidP="00D829FE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829FE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50 ευρώ</w:t>
      </w:r>
      <w:r w:rsidRPr="00D829FE">
        <w:rPr>
          <w:rFonts w:asciiTheme="minorHAnsi" w:hAnsiTheme="minorHAnsi" w:cstheme="minorHAnsi"/>
          <w:sz w:val="22"/>
          <w:szCs w:val="22"/>
        </w:rPr>
        <w:t xml:space="preserve"> για δύο τραπέζια</w:t>
      </w:r>
    </w:p>
    <w:p w14:paraId="328875D4" w14:textId="77777777" w:rsidR="00D829FE" w:rsidRPr="00D829FE" w:rsidRDefault="00D829FE" w:rsidP="00D829FE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829FE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50 ευρώ</w:t>
      </w:r>
      <w:r w:rsidRPr="00D829FE">
        <w:rPr>
          <w:rFonts w:asciiTheme="minorHAnsi" w:hAnsiTheme="minorHAnsi" w:cstheme="minorHAnsi"/>
          <w:sz w:val="22"/>
          <w:szCs w:val="22"/>
        </w:rPr>
        <w:t xml:space="preserve"> για καραβάνια ή πάγκους</w:t>
      </w:r>
    </w:p>
    <w:p w14:paraId="381D1836" w14:textId="562EC11F" w:rsidR="00D829FE" w:rsidRDefault="00D829FE" w:rsidP="00D829FE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829FE">
        <w:rPr>
          <w:rFonts w:asciiTheme="minorHAnsi" w:hAnsiTheme="minorHAnsi" w:cstheme="minorHAnsi"/>
          <w:sz w:val="22"/>
          <w:szCs w:val="22"/>
          <w:lang w:val="el-GR"/>
        </w:rPr>
        <w:t xml:space="preserve">Ο αριθμός των συμμετοχών είναι </w:t>
      </w:r>
      <w:r w:rsidRPr="00D829FE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  <w:lang w:val="el-GR"/>
        </w:rPr>
        <w:t>περιορισμένος (μέχρι 35 συμμετέχοντες)</w:t>
      </w:r>
      <w:r w:rsidRPr="00D829FE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D829FE">
        <w:rPr>
          <w:rFonts w:asciiTheme="minorHAnsi" w:hAnsiTheme="minorHAnsi" w:cstheme="minorHAnsi"/>
          <w:sz w:val="22"/>
          <w:szCs w:val="22"/>
          <w:lang w:val="el-GR"/>
        </w:rPr>
        <w:br/>
        <w:t xml:space="preserve">Η συμμετοχή κατοχυρώνεται </w:t>
      </w:r>
      <w:r w:rsidRPr="00D829FE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  <w:lang w:val="el-GR"/>
        </w:rPr>
        <w:t>μόνο μετά την προπληρωμή</w:t>
      </w:r>
      <w:r w:rsidRPr="00D829FE">
        <w:rPr>
          <w:rFonts w:asciiTheme="minorHAnsi" w:hAnsiTheme="minorHAnsi" w:cstheme="minorHAnsi"/>
          <w:sz w:val="22"/>
          <w:szCs w:val="22"/>
          <w:lang w:val="el-GR"/>
        </w:rPr>
        <w:t xml:space="preserve"> του αντίστοιχου ποσού.</w:t>
      </w:r>
    </w:p>
    <w:p w14:paraId="3D9F0110" w14:textId="71649B08" w:rsidR="00A74704" w:rsidRPr="008147E8" w:rsidRDefault="00A74704" w:rsidP="00D829FE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Οι </w:t>
      </w:r>
      <w:r w:rsidR="00107EE2">
        <w:rPr>
          <w:rFonts w:asciiTheme="minorHAnsi" w:hAnsiTheme="minorHAnsi" w:cstheme="minorHAnsi"/>
          <w:sz w:val="22"/>
          <w:szCs w:val="22"/>
          <w:lang w:val="el-GR"/>
        </w:rPr>
        <w:t>αιτούντες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θα πρέπει να πληρούν όλες τις πρόνοιες του περί τροφίμων νόμου, να προσκομίσουν πιστοποιητικά υγείας ή υγειονομικά </w:t>
      </w:r>
      <w:r w:rsidR="008147E8">
        <w:rPr>
          <w:rFonts w:asciiTheme="minorHAnsi" w:hAnsiTheme="minorHAnsi" w:cstheme="minorHAnsi"/>
          <w:sz w:val="22"/>
          <w:szCs w:val="22"/>
          <w:lang w:val="el-GR"/>
        </w:rPr>
        <w:t>πιστοποιητικά.</w:t>
      </w:r>
    </w:p>
    <w:p w14:paraId="4F36B36C" w14:textId="77777777" w:rsidR="00D829FE" w:rsidRPr="00D829FE" w:rsidRDefault="00D829FE" w:rsidP="00D829FE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829FE">
        <w:rPr>
          <w:rFonts w:asciiTheme="minorHAnsi" w:hAnsiTheme="minorHAnsi" w:cstheme="minorHAnsi"/>
          <w:sz w:val="22"/>
          <w:szCs w:val="22"/>
          <w:lang w:val="el-GR"/>
        </w:rPr>
        <w:t xml:space="preserve">Για περισσότερες πληροφορίες, μπορείτε να επικοινωνήσετε στο τηλέφωνο </w:t>
      </w:r>
      <w:r w:rsidRPr="00D829FE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  <w:lang w:val="el-GR"/>
        </w:rPr>
        <w:t>24629333</w:t>
      </w:r>
      <w:r w:rsidRPr="00D829FE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8F52D37" w14:textId="260CF3D6" w:rsidR="00590B3A" w:rsidRDefault="00590B3A" w:rsidP="00D829FE">
      <w:pPr>
        <w:jc w:val="both"/>
        <w:rPr>
          <w:b/>
          <w:bCs/>
        </w:rPr>
      </w:pPr>
    </w:p>
    <w:p w14:paraId="094363CB" w14:textId="046177E0" w:rsidR="00590B3A" w:rsidRDefault="00590B3A" w:rsidP="00590B3A">
      <w:pPr>
        <w:rPr>
          <w:b/>
          <w:bCs/>
        </w:rPr>
      </w:pPr>
      <w:r>
        <w:rPr>
          <w:b/>
          <w:bCs/>
        </w:rPr>
        <w:t>ΟΝΟΜΑ</w:t>
      </w:r>
      <w:r w:rsidRPr="0039474B">
        <w:rPr>
          <w:b/>
          <w:bCs/>
        </w:rPr>
        <w:t xml:space="preserve"> </w:t>
      </w:r>
      <w:r>
        <w:rPr>
          <w:b/>
          <w:bCs/>
        </w:rPr>
        <w:t>ΣΥΝΟΛΟΥ/ΕΠΙΧΕΙΡΗΣΗΣ:  ----------------------------------------------------------------------------</w:t>
      </w:r>
    </w:p>
    <w:p w14:paraId="725F396F" w14:textId="545820E8" w:rsidR="001E477C" w:rsidRDefault="001E477C" w:rsidP="00590B3A">
      <w:pPr>
        <w:rPr>
          <w:b/>
          <w:bCs/>
        </w:rPr>
      </w:pPr>
      <w:r>
        <w:rPr>
          <w:b/>
          <w:bCs/>
        </w:rPr>
        <w:t>ΕΙΔΟΣ ΠΡΟΣ ΠΩΛΗΣΗ : -------------------------------------------------------------------------------------------</w:t>
      </w:r>
    </w:p>
    <w:p w14:paraId="79582B46" w14:textId="2A4073B7" w:rsidR="00590B3A" w:rsidRDefault="00590B3A" w:rsidP="00590B3A">
      <w:pPr>
        <w:rPr>
          <w:b/>
          <w:bCs/>
        </w:rPr>
      </w:pPr>
      <w:r>
        <w:rPr>
          <w:b/>
          <w:bCs/>
        </w:rPr>
        <w:t>ΔΙΕΥΘΥΝΣΗ: ----------------------------------------------------------------------------------------------------------</w:t>
      </w:r>
    </w:p>
    <w:p w14:paraId="4681160A" w14:textId="05A3F4D2" w:rsidR="00590B3A" w:rsidRDefault="00590B3A" w:rsidP="00590B3A">
      <w:pPr>
        <w:rPr>
          <w:b/>
          <w:bCs/>
        </w:rPr>
      </w:pPr>
      <w:r>
        <w:rPr>
          <w:b/>
          <w:bCs/>
        </w:rPr>
        <w:t>ΗΛΕΚΤΡΟΝΙΚΗ ΔΙΕΥΘΥΝΣΗ:--------------------------------------------------------------------------------------</w:t>
      </w:r>
    </w:p>
    <w:p w14:paraId="61374FFA" w14:textId="77777777" w:rsidR="00590B3A" w:rsidRDefault="00590B3A" w:rsidP="00590B3A">
      <w:pPr>
        <w:rPr>
          <w:b/>
          <w:bCs/>
        </w:rPr>
      </w:pPr>
      <w:r>
        <w:rPr>
          <w:b/>
          <w:bCs/>
        </w:rPr>
        <w:t>ΤΗΛΕΦΩΝΟ:-------------------------</w:t>
      </w:r>
    </w:p>
    <w:p w14:paraId="13AC7BFE" w14:textId="73A430E6" w:rsidR="00F10AF2" w:rsidRPr="002A7A90" w:rsidRDefault="00F10AF2" w:rsidP="00F10AF2">
      <w:pPr>
        <w:rPr>
          <w:b/>
          <w:bCs/>
        </w:rPr>
      </w:pPr>
      <w:r>
        <w:rPr>
          <w:b/>
          <w:bCs/>
        </w:rPr>
        <w:t>ΘΑ ΧΡΕΙΑΣΤΕΙ ΠΑΡΟΧΗ ΡΕΥΜΑΤΟΣ (ΝΑΙ/ΟΧΙ):-------------------------</w:t>
      </w:r>
    </w:p>
    <w:p w14:paraId="22041B90" w14:textId="372CB149" w:rsidR="00590B3A" w:rsidRPr="001F74EA" w:rsidRDefault="00590B3A" w:rsidP="00590B3A">
      <w:r>
        <w:t>ΤΟ ΕΝΤΥΠΟ ΣΥΜΜΕΤΟΧΗΣ ΝΑ ΠΑΡΑΔΙΔΕΤΑΙ ΣΤ</w:t>
      </w:r>
      <w:r w:rsidR="00B44985">
        <w:t>ΗΝ</w:t>
      </w:r>
      <w:r>
        <w:t xml:space="preserve"> ΠΙΟ ΚΑΤΩ ΔΙΕΥΘΥΝΣ</w:t>
      </w:r>
      <w:r w:rsidR="00EC55A5">
        <w:rPr>
          <w:lang w:val="en-US"/>
        </w:rPr>
        <w:t>H</w:t>
      </w:r>
      <w:r>
        <w:t>:</w:t>
      </w:r>
    </w:p>
    <w:p w14:paraId="7815F1FB" w14:textId="77777777" w:rsidR="00590B3A" w:rsidRDefault="00590B3A" w:rsidP="00590B3A">
      <w:pPr>
        <w:pStyle w:val="NoSpacing"/>
        <w:rPr>
          <w:lang w:val="el-GR"/>
        </w:rPr>
      </w:pPr>
      <w:r>
        <w:rPr>
          <w:lang w:val="el-GR"/>
        </w:rPr>
        <w:t xml:space="preserve">Κτήριο Γραφείων Δημοτικού Διαμερίσματος Λιβαδιών </w:t>
      </w:r>
    </w:p>
    <w:p w14:paraId="7CF1225D" w14:textId="77777777" w:rsidR="00590B3A" w:rsidRPr="004D0F56" w:rsidRDefault="00590B3A" w:rsidP="00590B3A">
      <w:pPr>
        <w:pStyle w:val="NoSpacing"/>
        <w:rPr>
          <w:lang w:val="el-GR"/>
        </w:rPr>
      </w:pPr>
      <w:r>
        <w:rPr>
          <w:lang w:val="el-GR"/>
        </w:rPr>
        <w:t>Δικαιοσύνης 1 Λιβάδια, 7060</w:t>
      </w:r>
    </w:p>
    <w:p w14:paraId="49C05779" w14:textId="77777777" w:rsidR="00590B3A" w:rsidRPr="004D0F56" w:rsidRDefault="00590B3A" w:rsidP="00590B3A">
      <w:pPr>
        <w:pStyle w:val="NoSpacing"/>
        <w:rPr>
          <w:lang w:val="el-GR"/>
        </w:rPr>
      </w:pPr>
      <w:hyperlink r:id="rId6" w:history="1">
        <w:r w:rsidRPr="008C01FC">
          <w:rPr>
            <w:rStyle w:val="Hyperlink"/>
            <w:lang w:val="en-US"/>
          </w:rPr>
          <w:t>demoslivadion</w:t>
        </w:r>
        <w:r w:rsidRPr="004D0F56">
          <w:rPr>
            <w:rStyle w:val="Hyperlink"/>
            <w:lang w:val="el-GR"/>
          </w:rPr>
          <w:t>@</w:t>
        </w:r>
        <w:r w:rsidRPr="008C01FC">
          <w:rPr>
            <w:rStyle w:val="Hyperlink"/>
            <w:lang w:val="en-US"/>
          </w:rPr>
          <w:t>cytanet</w:t>
        </w:r>
        <w:r w:rsidRPr="004D0F56">
          <w:rPr>
            <w:rStyle w:val="Hyperlink"/>
            <w:lang w:val="el-GR"/>
          </w:rPr>
          <w:t>.</w:t>
        </w:r>
        <w:r w:rsidRPr="008C01FC">
          <w:rPr>
            <w:rStyle w:val="Hyperlink"/>
            <w:lang w:val="en-US"/>
          </w:rPr>
          <w:t>com</w:t>
        </w:r>
        <w:r w:rsidRPr="004D0F56">
          <w:rPr>
            <w:rStyle w:val="Hyperlink"/>
            <w:lang w:val="el-GR"/>
          </w:rPr>
          <w:t>.</w:t>
        </w:r>
        <w:r w:rsidRPr="008C01FC">
          <w:rPr>
            <w:rStyle w:val="Hyperlink"/>
            <w:lang w:val="en-US"/>
          </w:rPr>
          <w:t>cy</w:t>
        </w:r>
      </w:hyperlink>
    </w:p>
    <w:p w14:paraId="72E8A960" w14:textId="77777777" w:rsidR="00590B3A" w:rsidRDefault="00590B3A" w:rsidP="00590B3A">
      <w:pPr>
        <w:pStyle w:val="NoSpacing"/>
        <w:rPr>
          <w:lang w:val="el-GR"/>
        </w:rPr>
      </w:pPr>
      <w:r>
        <w:rPr>
          <w:lang w:val="el-GR"/>
        </w:rPr>
        <w:t>Τηλ: 24633388</w:t>
      </w:r>
    </w:p>
    <w:p w14:paraId="6DDC43FE" w14:textId="0D9299A5" w:rsidR="00590B3A" w:rsidRPr="00F159D8" w:rsidRDefault="00590B3A" w:rsidP="00F159D8">
      <w:pPr>
        <w:pStyle w:val="NoSpacing"/>
        <w:rPr>
          <w:lang w:val="el-GR"/>
        </w:rPr>
      </w:pPr>
      <w:r>
        <w:rPr>
          <w:lang w:val="el-GR"/>
        </w:rPr>
        <w:t>Τηλεομοιότυπο: 24635414</w:t>
      </w:r>
    </w:p>
    <w:sectPr w:rsidR="00590B3A" w:rsidRPr="00F159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80FEA"/>
    <w:multiLevelType w:val="multilevel"/>
    <w:tmpl w:val="2394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97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5D"/>
    <w:rsid w:val="00107EE2"/>
    <w:rsid w:val="001863D9"/>
    <w:rsid w:val="00186798"/>
    <w:rsid w:val="001A7711"/>
    <w:rsid w:val="001A7F3C"/>
    <w:rsid w:val="001E477C"/>
    <w:rsid w:val="002A6E20"/>
    <w:rsid w:val="002E4C41"/>
    <w:rsid w:val="00382260"/>
    <w:rsid w:val="00437DC1"/>
    <w:rsid w:val="004A59EA"/>
    <w:rsid w:val="0052319E"/>
    <w:rsid w:val="00527028"/>
    <w:rsid w:val="00590B3A"/>
    <w:rsid w:val="006503E9"/>
    <w:rsid w:val="006710A2"/>
    <w:rsid w:val="007151AD"/>
    <w:rsid w:val="00720B18"/>
    <w:rsid w:val="00801C6A"/>
    <w:rsid w:val="008053B0"/>
    <w:rsid w:val="008147E8"/>
    <w:rsid w:val="00961500"/>
    <w:rsid w:val="009E1BD9"/>
    <w:rsid w:val="00A00E79"/>
    <w:rsid w:val="00A03622"/>
    <w:rsid w:val="00A35C05"/>
    <w:rsid w:val="00A737AB"/>
    <w:rsid w:val="00A74704"/>
    <w:rsid w:val="00B01716"/>
    <w:rsid w:val="00B44985"/>
    <w:rsid w:val="00B572EA"/>
    <w:rsid w:val="00CA4FF4"/>
    <w:rsid w:val="00CF27A8"/>
    <w:rsid w:val="00D829FE"/>
    <w:rsid w:val="00E92C68"/>
    <w:rsid w:val="00EA2EC9"/>
    <w:rsid w:val="00EC445D"/>
    <w:rsid w:val="00EC55A5"/>
    <w:rsid w:val="00F10AF2"/>
    <w:rsid w:val="00F159D8"/>
    <w:rsid w:val="00F45882"/>
    <w:rsid w:val="00F71113"/>
    <w:rsid w:val="00F81C32"/>
    <w:rsid w:val="00FA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CE467"/>
  <w15:chartTrackingRefBased/>
  <w15:docId w15:val="{5216E793-8999-457D-B349-0FCAE456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4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4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4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4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45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5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4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4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45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4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45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45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0B3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0B3A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D8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82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moslivadion@cytanet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Paraskeva</dc:creator>
  <cp:keywords/>
  <dc:description/>
  <cp:lastModifiedBy>Elena Paraskeva</cp:lastModifiedBy>
  <cp:revision>9</cp:revision>
  <cp:lastPrinted>2025-11-04T10:45:00Z</cp:lastPrinted>
  <dcterms:created xsi:type="dcterms:W3CDTF">2025-10-30T10:20:00Z</dcterms:created>
  <dcterms:modified xsi:type="dcterms:W3CDTF">2025-11-04T11:06:00Z</dcterms:modified>
</cp:coreProperties>
</file>